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8CF3" w14:textId="37166FCC" w:rsidR="00262FE0" w:rsidRPr="00992C7C" w:rsidRDefault="00CC0B90" w:rsidP="001C1524">
      <w:pPr>
        <w:rPr>
          <w:b/>
          <w:bCs/>
        </w:rPr>
      </w:pPr>
      <w:r w:rsidRPr="00992C7C">
        <w:rPr>
          <w:b/>
          <w:bCs/>
        </w:rPr>
        <w:t>2026 SDSMA State Conference Agenda</w:t>
      </w:r>
      <w:r w:rsidR="00650EA3" w:rsidRPr="00992C7C">
        <w:rPr>
          <w:b/>
          <w:bCs/>
        </w:rPr>
        <w:t xml:space="preserve"> &amp; CEU Checklist</w:t>
      </w:r>
    </w:p>
    <w:p w14:paraId="1DCAD436" w14:textId="4C2C7530" w:rsidR="001C1524" w:rsidRPr="00992C7C" w:rsidRDefault="001C1524" w:rsidP="001C1524">
      <w:r w:rsidRPr="00992C7C">
        <w:rPr>
          <w:b/>
          <w:bCs/>
          <w:u w:val="single"/>
        </w:rPr>
        <w:t>Friday, March 27</w:t>
      </w:r>
    </w:p>
    <w:p w14:paraId="093BDD09" w14:textId="33D74111" w:rsidR="001C1524" w:rsidRPr="00992C7C" w:rsidRDefault="001C1524" w:rsidP="001C1524">
      <w:r w:rsidRPr="00992C7C">
        <w:rPr>
          <w:b/>
          <w:bCs/>
        </w:rPr>
        <w:t>7:15 AM – 7:45 AM</w:t>
      </w:r>
      <w:r w:rsidRPr="00992C7C">
        <w:t xml:space="preserve"> -</w:t>
      </w:r>
      <w:r w:rsidRPr="00992C7C">
        <w:rPr>
          <w:b/>
          <w:bCs/>
        </w:rPr>
        <w:t xml:space="preserve"> Registration &amp; Light Breakfast</w:t>
      </w:r>
    </w:p>
    <w:p w14:paraId="589B4556" w14:textId="5C64F389" w:rsidR="001C1524" w:rsidRPr="00992C7C" w:rsidRDefault="00650EA3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7:45 – 8:00 AM</w:t>
      </w:r>
      <w:r w:rsidR="001C1524" w:rsidRPr="00992C7C">
        <w:t xml:space="preserve"> - Welcome &amp; Announcements </w:t>
      </w:r>
    </w:p>
    <w:p w14:paraId="57BFCE61" w14:textId="0AFC4510" w:rsidR="001C1524" w:rsidRPr="00992C7C" w:rsidRDefault="00650EA3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8:00 AM – 9:00 AM</w:t>
      </w:r>
      <w:r w:rsidR="001C1524" w:rsidRPr="00992C7C">
        <w:t xml:space="preserve"> </w:t>
      </w:r>
      <w:r w:rsidR="00030EDA" w:rsidRPr="00992C7C">
        <w:t>–</w:t>
      </w:r>
      <w:r w:rsidR="001C1524" w:rsidRPr="00992C7C">
        <w:t xml:space="preserve"> </w:t>
      </w:r>
      <w:r w:rsidR="00030EDA" w:rsidRPr="00992C7C">
        <w:t>Respiratory Therapy – Marissa Trosen</w:t>
      </w:r>
      <w:r w:rsidR="00F678EB" w:rsidRPr="00992C7C">
        <w:t xml:space="preserve">, Respiratory Care Program Director at </w:t>
      </w:r>
      <w:r w:rsidR="00D56571" w:rsidRPr="00992C7C">
        <w:t>SDSU (</w:t>
      </w:r>
      <w:r w:rsidR="006E2EDE" w:rsidRPr="00992C7C">
        <w:t>1 C CEU)</w:t>
      </w:r>
      <w:r w:rsidR="00030EDA" w:rsidRPr="00992C7C">
        <w:t xml:space="preserve"> </w:t>
      </w:r>
    </w:p>
    <w:p w14:paraId="745D4CC8" w14:textId="5AE11F7A" w:rsidR="001C1524" w:rsidRPr="00992C7C" w:rsidRDefault="00001E81" w:rsidP="007F6C5F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9:00 AM - 10:00 AM</w:t>
      </w:r>
      <w:r w:rsidR="001C1524" w:rsidRPr="00992C7C">
        <w:t xml:space="preserve"> </w:t>
      </w:r>
      <w:r w:rsidR="00824C14" w:rsidRPr="00992C7C">
        <w:t>–Sexually Transmitted Infections</w:t>
      </w:r>
      <w:r w:rsidR="00030EDA" w:rsidRPr="00992C7C">
        <w:t xml:space="preserve"> - Kacee Redden-Benz</w:t>
      </w:r>
      <w:r w:rsidR="004207DC" w:rsidRPr="00992C7C">
        <w:t xml:space="preserve">, STI Program Manager at SD </w:t>
      </w:r>
      <w:r w:rsidR="005D4423" w:rsidRPr="00992C7C">
        <w:t>DOH (</w:t>
      </w:r>
      <w:r w:rsidR="00D85FB4" w:rsidRPr="00992C7C">
        <w:t>1 CG</w:t>
      </w:r>
      <w:r w:rsidR="00764486" w:rsidRPr="00992C7C">
        <w:t xml:space="preserve"> CEU)</w:t>
      </w:r>
    </w:p>
    <w:p w14:paraId="3A5783ED" w14:textId="77777777" w:rsidR="001C1524" w:rsidRPr="00992C7C" w:rsidRDefault="001C1524" w:rsidP="001C1524">
      <w:r w:rsidRPr="00992C7C">
        <w:rPr>
          <w:b/>
          <w:bCs/>
        </w:rPr>
        <w:t>10:00 AM - 10:15 AM</w:t>
      </w:r>
      <w:r w:rsidRPr="00992C7C">
        <w:t xml:space="preserve"> – BREAK</w:t>
      </w:r>
    </w:p>
    <w:p w14:paraId="4A6CEAE5" w14:textId="3453D8A6" w:rsidR="001C1524" w:rsidRPr="00992C7C" w:rsidRDefault="00001E81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10:15 AM – 11:15 AM</w:t>
      </w:r>
      <w:r w:rsidR="001C1524" w:rsidRPr="00992C7C">
        <w:t xml:space="preserve"> – </w:t>
      </w:r>
      <w:r w:rsidR="00FC0740" w:rsidRPr="00992C7C">
        <w:t xml:space="preserve">Immunize SD - </w:t>
      </w:r>
      <w:r w:rsidR="00DD0566" w:rsidRPr="00992C7C">
        <w:t xml:space="preserve">Dani </w:t>
      </w:r>
      <w:r w:rsidR="00EC6F8A" w:rsidRPr="00992C7C">
        <w:t xml:space="preserve">Gullickson </w:t>
      </w:r>
      <w:r w:rsidR="00DD0566" w:rsidRPr="00992C7C">
        <w:t>&amp; Carmen</w:t>
      </w:r>
      <w:r w:rsidR="00EC6F8A" w:rsidRPr="00992C7C">
        <w:t xml:space="preserve"> Toft</w:t>
      </w:r>
      <w:r w:rsidR="009906D2" w:rsidRPr="00992C7C">
        <w:t xml:space="preserve">, State Director – SD Families for Vaccines </w:t>
      </w:r>
      <w:r w:rsidR="00E353CD" w:rsidRPr="00992C7C">
        <w:t>(1 ACG CEU)</w:t>
      </w:r>
    </w:p>
    <w:p w14:paraId="4F7C3E30" w14:textId="6D35EAAB" w:rsidR="001C1524" w:rsidRPr="00992C7C" w:rsidRDefault="00001E81" w:rsidP="00815BD6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11:15 AM – 12:15 PM</w:t>
      </w:r>
      <w:r w:rsidR="001C1524" w:rsidRPr="00992C7C">
        <w:t xml:space="preserve"> –</w:t>
      </w:r>
      <w:r w:rsidR="00BB3961" w:rsidRPr="00992C7C">
        <w:t xml:space="preserve"> </w:t>
      </w:r>
      <w:r w:rsidR="00EC6F8A" w:rsidRPr="00992C7C">
        <w:t xml:space="preserve">Holistic Stress </w:t>
      </w:r>
      <w:r w:rsidR="004946E4" w:rsidRPr="00992C7C">
        <w:t>Managemen</w:t>
      </w:r>
      <w:r w:rsidR="00EC6F8A" w:rsidRPr="00992C7C">
        <w:t xml:space="preserve">t - </w:t>
      </w:r>
      <w:r w:rsidR="00BB3961" w:rsidRPr="00992C7C">
        <w:t>Hilary Kerr Bronson Healthcare</w:t>
      </w:r>
      <w:r w:rsidR="009623A4" w:rsidRPr="00992C7C">
        <w:t>, Western Michigan University</w:t>
      </w:r>
      <w:r w:rsidR="004E4C9D" w:rsidRPr="00992C7C">
        <w:t xml:space="preserve"> (Virtual presentation) </w:t>
      </w:r>
      <w:r w:rsidR="00765BB1" w:rsidRPr="00992C7C">
        <w:t>(1 G CEU)</w:t>
      </w:r>
    </w:p>
    <w:p w14:paraId="6C6A9FF6" w14:textId="6760F84A" w:rsidR="001C1524" w:rsidRPr="00992C7C" w:rsidRDefault="001C1524" w:rsidP="001C1524">
      <w:r w:rsidRPr="00992C7C">
        <w:rPr>
          <w:b/>
          <w:bCs/>
        </w:rPr>
        <w:t>12:15 PM – 1:00 PM</w:t>
      </w:r>
      <w:r w:rsidRPr="00992C7C">
        <w:t xml:space="preserve"> – LUNCH – QDOBA</w:t>
      </w:r>
    </w:p>
    <w:p w14:paraId="5187891E" w14:textId="77777777" w:rsidR="001C1524" w:rsidRPr="00992C7C" w:rsidRDefault="001C1524" w:rsidP="001C1524">
      <w:r w:rsidRPr="00992C7C">
        <w:rPr>
          <w:b/>
          <w:bCs/>
        </w:rPr>
        <w:t>1:00 PM – 1:30 PM</w:t>
      </w:r>
      <w:r w:rsidRPr="00992C7C">
        <w:t xml:space="preserve"> – State Meeting</w:t>
      </w:r>
    </w:p>
    <w:p w14:paraId="57A41B57" w14:textId="36723F11" w:rsidR="001C1524" w:rsidRPr="00992C7C" w:rsidRDefault="00001E81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1:30 PM – 2:30 PM</w:t>
      </w:r>
      <w:r w:rsidR="001C1524" w:rsidRPr="00992C7C">
        <w:t xml:space="preserve"> –Weight Management – </w:t>
      </w:r>
      <w:r w:rsidR="005F03B1" w:rsidRPr="00992C7C">
        <w:t xml:space="preserve">Dr. Jennifer </w:t>
      </w:r>
      <w:r w:rsidR="00532B18" w:rsidRPr="00992C7C">
        <w:t>Schriever, Sanford</w:t>
      </w:r>
      <w:r w:rsidR="00BB3C0F" w:rsidRPr="00992C7C">
        <w:t xml:space="preserve"> Health Management </w:t>
      </w:r>
      <w:r w:rsidR="005D4423" w:rsidRPr="00992C7C">
        <w:t xml:space="preserve">Center </w:t>
      </w:r>
      <w:proofErr w:type="gramStart"/>
      <w:r w:rsidR="005D4423" w:rsidRPr="00992C7C">
        <w:t xml:space="preserve"> </w:t>
      </w:r>
      <w:r w:rsidR="00A629D6" w:rsidRPr="00992C7C">
        <w:t xml:space="preserve">  (</w:t>
      </w:r>
      <w:proofErr w:type="gramEnd"/>
      <w:r w:rsidR="001C1524" w:rsidRPr="00992C7C">
        <w:t>1 C</w:t>
      </w:r>
      <w:r w:rsidR="00F82B11" w:rsidRPr="00992C7C">
        <w:t>G</w:t>
      </w:r>
      <w:r w:rsidR="001C1524" w:rsidRPr="00992C7C">
        <w:t xml:space="preserve"> CEU</w:t>
      </w:r>
      <w:r w:rsidR="005C2291" w:rsidRPr="00992C7C">
        <w:t>)</w:t>
      </w:r>
    </w:p>
    <w:p w14:paraId="4DB9B178" w14:textId="2A637215" w:rsidR="001C1524" w:rsidRPr="00992C7C" w:rsidRDefault="00001E81" w:rsidP="00DC456F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2:30 PM -3:30 PM</w:t>
      </w:r>
      <w:r w:rsidR="001C1524" w:rsidRPr="00992C7C">
        <w:t xml:space="preserve"> – </w:t>
      </w:r>
      <w:r w:rsidR="003D7E16" w:rsidRPr="00992C7C">
        <w:t>All Women Count – Caleb Nordquist</w:t>
      </w:r>
      <w:r w:rsidR="004E0FF6" w:rsidRPr="00992C7C">
        <w:t>/ SD Childhood Lead</w:t>
      </w:r>
      <w:r w:rsidR="00DC456F" w:rsidRPr="00992C7C">
        <w:t xml:space="preserve"> </w:t>
      </w:r>
      <w:r w:rsidR="004E0FF6" w:rsidRPr="00992C7C">
        <w:t>Po</w:t>
      </w:r>
      <w:r w:rsidR="00DC456F" w:rsidRPr="00992C7C">
        <w:t>isoning – Rose Belony</w:t>
      </w:r>
      <w:r w:rsidR="00EB0265" w:rsidRPr="00992C7C">
        <w:t xml:space="preserve">, Black Hills </w:t>
      </w:r>
      <w:r w:rsidR="004D42BE" w:rsidRPr="00992C7C">
        <w:t>Special Services Cooperative, BHSSC</w:t>
      </w:r>
      <w:r w:rsidR="005D4423" w:rsidRPr="00992C7C">
        <w:t xml:space="preserve"> (</w:t>
      </w:r>
      <w:r w:rsidR="007C084F" w:rsidRPr="00992C7C">
        <w:t>1 ACG)</w:t>
      </w:r>
    </w:p>
    <w:p w14:paraId="67DA32C4" w14:textId="2984337B" w:rsidR="001C1524" w:rsidRPr="00992C7C" w:rsidRDefault="001C1524" w:rsidP="001C1524">
      <w:r w:rsidRPr="00992C7C">
        <w:rPr>
          <w:b/>
          <w:bCs/>
        </w:rPr>
        <w:t>3:30 PM – 3:45 PM</w:t>
      </w:r>
      <w:r w:rsidRPr="00992C7C">
        <w:t xml:space="preserve"> – BREAK </w:t>
      </w:r>
    </w:p>
    <w:p w14:paraId="38DA71CE" w14:textId="25A83BEE" w:rsidR="001C1524" w:rsidRPr="00992C7C" w:rsidRDefault="00001E81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3:45 PM – 5:45 PM</w:t>
      </w:r>
      <w:r w:rsidR="001C1524" w:rsidRPr="00992C7C">
        <w:t xml:space="preserve"> – </w:t>
      </w:r>
      <w:r w:rsidR="00594CC2" w:rsidRPr="00992C7C">
        <w:t xml:space="preserve">Knowledge Bowl </w:t>
      </w:r>
      <w:r w:rsidR="00755379" w:rsidRPr="00992C7C">
        <w:t xml:space="preserve">– SD State officers </w:t>
      </w:r>
      <w:r w:rsidR="001C1524" w:rsidRPr="00992C7C">
        <w:t>(2</w:t>
      </w:r>
      <w:r w:rsidR="00381DEA" w:rsidRPr="00992C7C">
        <w:t xml:space="preserve"> ACG</w:t>
      </w:r>
      <w:r w:rsidR="001C1524" w:rsidRPr="00992C7C">
        <w:t xml:space="preserve"> CEUs)</w:t>
      </w:r>
    </w:p>
    <w:p w14:paraId="2F4CB531" w14:textId="751B9589" w:rsidR="001C1524" w:rsidRPr="00992C7C" w:rsidRDefault="001C1524" w:rsidP="001C1524">
      <w:r w:rsidRPr="00992C7C">
        <w:rPr>
          <w:b/>
          <w:bCs/>
        </w:rPr>
        <w:t xml:space="preserve">5:45 </w:t>
      </w:r>
      <w:r w:rsidR="00F5610F" w:rsidRPr="00992C7C">
        <w:rPr>
          <w:b/>
          <w:bCs/>
        </w:rPr>
        <w:t>PM</w:t>
      </w:r>
      <w:r w:rsidR="00F5610F" w:rsidRPr="00992C7C">
        <w:t xml:space="preserve"> </w:t>
      </w:r>
      <w:r w:rsidRPr="00992C7C">
        <w:t>– Closing</w:t>
      </w:r>
    </w:p>
    <w:p w14:paraId="2CCFEBF9" w14:textId="77777777" w:rsidR="001C1524" w:rsidRPr="00992C7C" w:rsidRDefault="001C1524" w:rsidP="001C1524">
      <w:pPr>
        <w:rPr>
          <w:b/>
          <w:bCs/>
          <w:u w:val="single"/>
        </w:rPr>
      </w:pPr>
      <w:r w:rsidRPr="00992C7C">
        <w:rPr>
          <w:b/>
          <w:bCs/>
          <w:u w:val="single"/>
        </w:rPr>
        <w:t>SATURDAY, MARCH 28</w:t>
      </w:r>
    </w:p>
    <w:p w14:paraId="64DDAF32" w14:textId="45E6EC25" w:rsidR="004D7738" w:rsidRPr="00992C7C" w:rsidRDefault="004D7738" w:rsidP="001C1524">
      <w:pPr>
        <w:rPr>
          <w:b/>
          <w:bCs/>
        </w:rPr>
      </w:pPr>
      <w:r w:rsidRPr="00992C7C">
        <w:rPr>
          <w:b/>
          <w:bCs/>
        </w:rPr>
        <w:t xml:space="preserve">7:15 AM – 8:00 AM – Buffet-style breakfast from </w:t>
      </w:r>
      <w:r w:rsidR="00D92907">
        <w:rPr>
          <w:b/>
          <w:bCs/>
        </w:rPr>
        <w:t>Tony’s</w:t>
      </w:r>
      <w:r w:rsidR="0003730D">
        <w:rPr>
          <w:b/>
          <w:bCs/>
        </w:rPr>
        <w:t>, Sunshine in Brandon</w:t>
      </w:r>
    </w:p>
    <w:p w14:paraId="3F9C7AC3" w14:textId="02EF0FAE" w:rsidR="001C1524" w:rsidRPr="00992C7C" w:rsidRDefault="00001E81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8:00 AM – 9:00 AM</w:t>
      </w:r>
      <w:r w:rsidR="001C1524" w:rsidRPr="00992C7C">
        <w:t xml:space="preserve"> – </w:t>
      </w:r>
      <w:r w:rsidR="00BB743D" w:rsidRPr="00992C7C">
        <w:t>A Stroke Survivor’s Story – Marcella Prokop</w:t>
      </w:r>
      <w:r w:rsidR="005C2291" w:rsidRPr="00992C7C">
        <w:t xml:space="preserve"> (1 </w:t>
      </w:r>
      <w:r w:rsidR="00855851" w:rsidRPr="00992C7C">
        <w:t>CG CEU)</w:t>
      </w:r>
    </w:p>
    <w:p w14:paraId="711E535E" w14:textId="7FD928D1" w:rsidR="001C1524" w:rsidRPr="00992C7C" w:rsidRDefault="00001E81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9:00 AM – 10:00 AM</w:t>
      </w:r>
      <w:r w:rsidR="001C1524" w:rsidRPr="00992C7C">
        <w:t xml:space="preserve"> – </w:t>
      </w:r>
      <w:r w:rsidR="00465C95" w:rsidRPr="00992C7C">
        <w:t>Traditional Chinese Medicine – Lidia Esper</w:t>
      </w:r>
      <w:r w:rsidR="00EE6229" w:rsidRPr="00992C7C">
        <w:t xml:space="preserve">, Physical Therapist &amp; Acupuncturist from </w:t>
      </w:r>
      <w:r w:rsidR="00382529" w:rsidRPr="00992C7C">
        <w:t>Brazil (</w:t>
      </w:r>
      <w:r w:rsidR="00855851" w:rsidRPr="00992C7C">
        <w:t>1CG CEU)</w:t>
      </w:r>
      <w:r w:rsidR="00465C95" w:rsidRPr="00992C7C">
        <w:t xml:space="preserve"> </w:t>
      </w:r>
    </w:p>
    <w:p w14:paraId="337136C2" w14:textId="43AB55BA" w:rsidR="001C1524" w:rsidRPr="00992C7C" w:rsidRDefault="001C1524" w:rsidP="001C1524">
      <w:r w:rsidRPr="00992C7C">
        <w:rPr>
          <w:b/>
          <w:bCs/>
        </w:rPr>
        <w:t>10:00 AM – 10:15 AM</w:t>
      </w:r>
      <w:r w:rsidRPr="00992C7C">
        <w:t xml:space="preserve"> – BREAK </w:t>
      </w:r>
    </w:p>
    <w:p w14:paraId="194E82D3" w14:textId="66B1FC94" w:rsidR="001C1524" w:rsidRPr="00992C7C" w:rsidRDefault="00001E81" w:rsidP="001C1524">
      <w:r w:rsidRPr="00992C7C">
        <w:rPr>
          <w:b/>
          <w:bCs/>
        </w:rPr>
        <w:t>_____</w:t>
      </w:r>
      <w:r w:rsidRPr="00992C7C">
        <w:rPr>
          <w:b/>
          <w:bCs/>
        </w:rPr>
        <w:t xml:space="preserve"> </w:t>
      </w:r>
      <w:r w:rsidR="001C1524" w:rsidRPr="00992C7C">
        <w:rPr>
          <w:b/>
          <w:bCs/>
        </w:rPr>
        <w:t>10:15 AM – 11:15 AM</w:t>
      </w:r>
      <w:r w:rsidR="001C1524" w:rsidRPr="00992C7C">
        <w:t xml:space="preserve"> –</w:t>
      </w:r>
      <w:r w:rsidR="006C1C4F" w:rsidRPr="00992C7C">
        <w:t xml:space="preserve"> </w:t>
      </w:r>
      <w:proofErr w:type="spellStart"/>
      <w:r w:rsidR="006C1C4F" w:rsidRPr="00992C7C">
        <w:t>InfraMed</w:t>
      </w:r>
      <w:proofErr w:type="spellEnd"/>
      <w:r w:rsidR="006C1C4F" w:rsidRPr="00992C7C">
        <w:t xml:space="preserve"> Thermography - </w:t>
      </w:r>
      <w:r w:rsidR="005C109B" w:rsidRPr="00992C7C">
        <w:t>Melissa Tripp</w:t>
      </w:r>
      <w:r w:rsidR="00470043" w:rsidRPr="00992C7C">
        <w:t xml:space="preserve">, </w:t>
      </w:r>
      <w:r w:rsidR="00622FB8" w:rsidRPr="00992C7C">
        <w:t>RT®, CTT, Owner</w:t>
      </w:r>
      <w:r w:rsidR="00382529" w:rsidRPr="00992C7C">
        <w:t xml:space="preserve"> (</w:t>
      </w:r>
      <w:r w:rsidR="00855851" w:rsidRPr="00992C7C">
        <w:t>1C CEU</w:t>
      </w:r>
      <w:r w:rsidR="004249E8" w:rsidRPr="00992C7C">
        <w:t>)</w:t>
      </w:r>
      <w:r w:rsidR="005C109B" w:rsidRPr="00992C7C">
        <w:t xml:space="preserve"> </w:t>
      </w:r>
    </w:p>
    <w:p w14:paraId="249690E0" w14:textId="468FCA35" w:rsidR="00327EC9" w:rsidRPr="00992C7C" w:rsidRDefault="00001E81" w:rsidP="0003730D">
      <w:pPr>
        <w:tabs>
          <w:tab w:val="left" w:pos="6924"/>
        </w:tabs>
      </w:pPr>
      <w:r w:rsidRPr="00992C7C">
        <w:rPr>
          <w:b/>
          <w:bCs/>
        </w:rPr>
        <w:t>_____</w:t>
      </w:r>
      <w:r w:rsidR="006115FF">
        <w:rPr>
          <w:b/>
          <w:bCs/>
        </w:rPr>
        <w:t xml:space="preserve"> </w:t>
      </w:r>
      <w:r w:rsidR="001C1524" w:rsidRPr="00992C7C">
        <w:rPr>
          <w:b/>
          <w:bCs/>
        </w:rPr>
        <w:t>11:15 AM – 12:15 AM</w:t>
      </w:r>
      <w:r w:rsidR="001C1524" w:rsidRPr="00992C7C">
        <w:t xml:space="preserve"> –Taking Care of </w:t>
      </w:r>
      <w:r w:rsidR="005C109B" w:rsidRPr="00992C7C">
        <w:t>yourself, It’s OK to say No</w:t>
      </w:r>
      <w:r w:rsidR="0011434A" w:rsidRPr="00992C7C">
        <w:t>! - Samantha Booth</w:t>
      </w:r>
      <w:r w:rsidR="005B063A" w:rsidRPr="00992C7C">
        <w:t xml:space="preserve">, LPC, School Counselor </w:t>
      </w:r>
      <w:r w:rsidR="004249E8" w:rsidRPr="00992C7C">
        <w:t>(1G CEU)</w:t>
      </w:r>
    </w:p>
    <w:sectPr w:rsidR="00327EC9" w:rsidRPr="00992C7C" w:rsidSect="005D4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9"/>
    <w:rsid w:val="00001E81"/>
    <w:rsid w:val="00030EDA"/>
    <w:rsid w:val="0003730D"/>
    <w:rsid w:val="0008679E"/>
    <w:rsid w:val="0011434A"/>
    <w:rsid w:val="001945A3"/>
    <w:rsid w:val="001C1524"/>
    <w:rsid w:val="001E78FD"/>
    <w:rsid w:val="00262FE0"/>
    <w:rsid w:val="00282156"/>
    <w:rsid w:val="00327EC9"/>
    <w:rsid w:val="00381DEA"/>
    <w:rsid w:val="00382529"/>
    <w:rsid w:val="003D7E16"/>
    <w:rsid w:val="00403144"/>
    <w:rsid w:val="004207DC"/>
    <w:rsid w:val="004249E8"/>
    <w:rsid w:val="00465C95"/>
    <w:rsid w:val="00470043"/>
    <w:rsid w:val="004946E4"/>
    <w:rsid w:val="00495BA9"/>
    <w:rsid w:val="004D42BE"/>
    <w:rsid w:val="004D7738"/>
    <w:rsid w:val="004E0FF6"/>
    <w:rsid w:val="004E4C9D"/>
    <w:rsid w:val="00532B18"/>
    <w:rsid w:val="00594CC2"/>
    <w:rsid w:val="005B063A"/>
    <w:rsid w:val="005C109B"/>
    <w:rsid w:val="005C2291"/>
    <w:rsid w:val="005D4423"/>
    <w:rsid w:val="005F03B1"/>
    <w:rsid w:val="006115FF"/>
    <w:rsid w:val="00622FB8"/>
    <w:rsid w:val="00650EA3"/>
    <w:rsid w:val="0066236B"/>
    <w:rsid w:val="006908A9"/>
    <w:rsid w:val="00696938"/>
    <w:rsid w:val="006C1C4F"/>
    <w:rsid w:val="006E2EDE"/>
    <w:rsid w:val="00755379"/>
    <w:rsid w:val="00763288"/>
    <w:rsid w:val="00764486"/>
    <w:rsid w:val="00765BB1"/>
    <w:rsid w:val="00776B14"/>
    <w:rsid w:val="007C084F"/>
    <w:rsid w:val="007F6C5F"/>
    <w:rsid w:val="00815BD6"/>
    <w:rsid w:val="00824C14"/>
    <w:rsid w:val="00855851"/>
    <w:rsid w:val="008B01D6"/>
    <w:rsid w:val="008F44BC"/>
    <w:rsid w:val="00927292"/>
    <w:rsid w:val="009547DD"/>
    <w:rsid w:val="009623A4"/>
    <w:rsid w:val="009906D2"/>
    <w:rsid w:val="00992C7C"/>
    <w:rsid w:val="009A3B31"/>
    <w:rsid w:val="009B5C4A"/>
    <w:rsid w:val="00A629D6"/>
    <w:rsid w:val="00AB7618"/>
    <w:rsid w:val="00BB3961"/>
    <w:rsid w:val="00BB3C0F"/>
    <w:rsid w:val="00BB465B"/>
    <w:rsid w:val="00BB743D"/>
    <w:rsid w:val="00C07305"/>
    <w:rsid w:val="00C17CFA"/>
    <w:rsid w:val="00C270BC"/>
    <w:rsid w:val="00C93413"/>
    <w:rsid w:val="00CC0B90"/>
    <w:rsid w:val="00CD0FDC"/>
    <w:rsid w:val="00D51A57"/>
    <w:rsid w:val="00D56571"/>
    <w:rsid w:val="00D85FB4"/>
    <w:rsid w:val="00D92907"/>
    <w:rsid w:val="00DB080D"/>
    <w:rsid w:val="00DB0EBB"/>
    <w:rsid w:val="00DC456F"/>
    <w:rsid w:val="00DD0566"/>
    <w:rsid w:val="00E353CD"/>
    <w:rsid w:val="00E56CD7"/>
    <w:rsid w:val="00E67E40"/>
    <w:rsid w:val="00EB0265"/>
    <w:rsid w:val="00EC6F8A"/>
    <w:rsid w:val="00EE6229"/>
    <w:rsid w:val="00EF1D05"/>
    <w:rsid w:val="00F528E0"/>
    <w:rsid w:val="00F5610F"/>
    <w:rsid w:val="00F678EB"/>
    <w:rsid w:val="00F82B11"/>
    <w:rsid w:val="00FC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7677"/>
  <w15:chartTrackingRefBased/>
  <w15:docId w15:val="{527E183B-FF6B-4BFD-8806-F4403E96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1412</Characters>
  <Application>Microsoft Office Word</Application>
  <DocSecurity>0</DocSecurity>
  <Lines>38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Hookie</dc:creator>
  <cp:keywords/>
  <dc:description/>
  <cp:lastModifiedBy>Susan Hookie</cp:lastModifiedBy>
  <cp:revision>2</cp:revision>
  <cp:lastPrinted>2026-03-24T01:38:00Z</cp:lastPrinted>
  <dcterms:created xsi:type="dcterms:W3CDTF">2026-03-24T02:49:00Z</dcterms:created>
  <dcterms:modified xsi:type="dcterms:W3CDTF">2026-03-24T02:49:00Z</dcterms:modified>
</cp:coreProperties>
</file>